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E480" w14:textId="77777777" w:rsidR="001D1A2D" w:rsidRPr="00F52097" w:rsidRDefault="001D1A2D" w:rsidP="001D1A2D">
      <w:pPr>
        <w:widowControl w:val="0"/>
        <w:spacing w:after="0"/>
        <w:ind w:left="-284"/>
        <w:rPr>
          <w:rFonts w:ascii="Arial" w:hAnsi="Arial" w:cs="Arial"/>
        </w:rPr>
      </w:pPr>
      <w:r w:rsidRPr="00F520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7CF3" wp14:editId="3A2DC4C3">
                <wp:simplePos x="0" y="0"/>
                <wp:positionH relativeFrom="column">
                  <wp:posOffset>4569565</wp:posOffset>
                </wp:positionH>
                <wp:positionV relativeFrom="paragraph">
                  <wp:posOffset>132287</wp:posOffset>
                </wp:positionV>
                <wp:extent cx="1619250" cy="645245"/>
                <wp:effectExtent l="0" t="0" r="19050" b="21590"/>
                <wp:wrapNone/>
                <wp:docPr id="12365498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45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D06C" id="Rechteck 1" o:spid="_x0000_s1026" style="position:absolute;margin-left:359.8pt;margin-top:10.4pt;width:127.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" fillcolor="#fff2cc [663]" strokecolor="#181818 [486]" strokeweight="1pt"/>
            </w:pict>
          </mc:Fallback>
        </mc:AlternateContent>
      </w:r>
      <w:r w:rsidRPr="00F52097">
        <w:rPr>
          <w:rFonts w:ascii="Arial" w:hAnsi="Arial" w:cs="Arial"/>
          <w:b/>
          <w:bCs/>
          <w:color w:val="000000" w:themeColor="text1"/>
          <w:sz w:val="28"/>
          <w:szCs w:val="28"/>
        </w:rPr>
        <w:t>Auftragsformular</w:t>
      </w:r>
    </w:p>
    <w:p w14:paraId="76FCEC72" w14:textId="77777777" w:rsidR="001D1A2D" w:rsidRPr="00F52097" w:rsidRDefault="001D1A2D" w:rsidP="001D1A2D">
      <w:pPr>
        <w:pStyle w:val="Kopfzeile"/>
        <w:tabs>
          <w:tab w:val="left" w:pos="1080"/>
        </w:tabs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52097">
        <w:rPr>
          <w:rFonts w:ascii="Arial" w:hAnsi="Arial" w:cs="Arial"/>
          <w:b/>
          <w:bCs/>
          <w:color w:val="000000" w:themeColor="text1"/>
          <w:sz w:val="28"/>
          <w:szCs w:val="28"/>
        </w:rPr>
        <w:t>Einsatz von Sprach- und Kulturmittler:in (SKM)</w:t>
      </w:r>
    </w:p>
    <w:p w14:paraId="6007CB78" w14:textId="77777777" w:rsidR="001D1A2D" w:rsidRPr="00B20D4F" w:rsidRDefault="001D1A2D" w:rsidP="001D1A2D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2D338362" w14:textId="77777777" w:rsidR="001D1A2D" w:rsidRDefault="001D1A2D" w:rsidP="001D1A2D">
      <w:pPr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F52097">
        <w:rPr>
          <w:rFonts w:ascii="Arial" w:hAnsi="Arial" w:cs="Arial"/>
          <w:b/>
          <w:bCs/>
          <w:sz w:val="24"/>
          <w:szCs w:val="24"/>
        </w:rPr>
        <w:t>Auftrag bitte per Mail an:</w:t>
      </w:r>
    </w:p>
    <w:p w14:paraId="1D2415F7" w14:textId="6F6BA587" w:rsidR="001D1A2D" w:rsidRDefault="00AC43F0" w:rsidP="007323C1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  <w:hyperlink r:id="rId6" w:history="1">
        <w:r w:rsidR="001D1A2D" w:rsidRPr="008D4AD2">
          <w:rPr>
            <w:rStyle w:val="Hyperlink"/>
            <w:rFonts w:ascii="Arial" w:hAnsi="Arial" w:cs="Arial"/>
            <w:b/>
            <w:bCs/>
            <w:sz w:val="24"/>
            <w:szCs w:val="24"/>
          </w:rPr>
          <w:t>skm@wif-zentrum.de</w:t>
        </w:r>
      </w:hyperlink>
      <w:r w:rsidR="001D1A2D" w:rsidRPr="00F52097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 w:rsidRPr="00F52097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D1A2D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    </w:t>
      </w:r>
      <w:proofErr w:type="gramStart"/>
      <w:r w:rsidR="001D1A2D">
        <w:rPr>
          <w:rFonts w:ascii="Arial" w:hAnsi="Arial" w:cs="Arial"/>
          <w:b/>
          <w:bCs/>
          <w:color w:val="FF0000"/>
          <w:sz w:val="24"/>
          <w:szCs w:val="24"/>
        </w:rPr>
        <w:t xml:space="preserve">   </w:t>
      </w:r>
      <w:r w:rsidR="001D1A2D" w:rsidRPr="00F52097">
        <w:rPr>
          <w:rFonts w:ascii="Arial" w:hAnsi="Arial" w:cs="Arial"/>
          <w:sz w:val="16"/>
          <w:szCs w:val="16"/>
        </w:rPr>
        <w:t>(</w:t>
      </w:r>
      <w:proofErr w:type="gramEnd"/>
      <w:r w:rsidR="001D1A2D" w:rsidRPr="00F52097">
        <w:rPr>
          <w:rFonts w:ascii="Arial" w:hAnsi="Arial" w:cs="Arial"/>
          <w:sz w:val="16"/>
          <w:szCs w:val="16"/>
        </w:rPr>
        <w:t>Feld ausgefüllt von wif e.V</w:t>
      </w:r>
    </w:p>
    <w:p w14:paraId="0CA260C0" w14:textId="77777777" w:rsidR="001D1A2D" w:rsidRDefault="001D1A2D" w:rsidP="001D1A2D">
      <w:pPr>
        <w:spacing w:after="0" w:line="240" w:lineRule="auto"/>
        <w:ind w:left="-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0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388"/>
        <w:gridCol w:w="604"/>
        <w:gridCol w:w="142"/>
        <w:gridCol w:w="709"/>
        <w:gridCol w:w="1060"/>
        <w:gridCol w:w="1006"/>
        <w:gridCol w:w="485"/>
        <w:gridCol w:w="567"/>
        <w:gridCol w:w="457"/>
        <w:gridCol w:w="110"/>
        <w:gridCol w:w="2405"/>
      </w:tblGrid>
      <w:tr w:rsidR="007323C1" w:rsidRPr="001D3209" w14:paraId="2351270F" w14:textId="77777777" w:rsidTr="00B962A9">
        <w:trPr>
          <w:trHeight w:val="340"/>
        </w:trPr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EB3677" w14:textId="0A6244BD" w:rsidR="001D1A2D" w:rsidRPr="001D3209" w:rsidRDefault="001D1A2D" w:rsidP="001C1C3E">
            <w:pPr>
              <w:rPr>
                <w:rFonts w:ascii="Arial" w:hAnsi="Arial" w:cs="Arial"/>
                <w:b/>
                <w:bCs/>
              </w:rPr>
            </w:pPr>
            <w:r w:rsidRPr="001D3209">
              <w:rPr>
                <w:rFonts w:ascii="Arial" w:hAnsi="Arial" w:cs="Arial"/>
                <w:b/>
                <w:bCs/>
              </w:rPr>
              <w:t>Auftraggeber</w:t>
            </w:r>
            <w:r w:rsidR="00672B17" w:rsidRPr="001D3209">
              <w:rPr>
                <w:rFonts w:ascii="Arial" w:hAnsi="Arial" w:cs="Arial"/>
                <w:b/>
                <w:bCs/>
              </w:rPr>
              <w:t>:in</w:t>
            </w:r>
          </w:p>
        </w:tc>
        <w:tc>
          <w:tcPr>
            <w:tcW w:w="609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B952248" w14:textId="404D4562" w:rsidR="001D1A2D" w:rsidRPr="001D3209" w:rsidRDefault="00672B17" w:rsidP="001C1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320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83887761"/>
                <w:placeholder>
                  <w:docPart w:val="6EB39E44FB8B46C398278DC357BAFD9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323C1">
                  <w:rPr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Auswahl</w:t>
                </w:r>
              </w:sdtContent>
            </w:sdt>
            <w:r w:rsidRPr="001D3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23C1" w:rsidRPr="001D3209" w14:paraId="180082BD" w14:textId="77777777" w:rsidTr="00A9443B">
        <w:trPr>
          <w:trHeight w:val="283"/>
        </w:trPr>
        <w:tc>
          <w:tcPr>
            <w:tcW w:w="652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542A82" w14:textId="1D5C3AC8" w:rsidR="001D1A2D" w:rsidRPr="001D3209" w:rsidRDefault="001D3209" w:rsidP="001D1A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209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EFC90A" w14:textId="15D0576E" w:rsidR="001D1A2D" w:rsidRPr="001D3209" w:rsidRDefault="001D3209" w:rsidP="001D1A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2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Abteilung/ Team </w:t>
            </w:r>
            <w:r w:rsidRPr="00E96D29">
              <w:rPr>
                <w:rFonts w:ascii="Arial" w:hAnsi="Arial" w:cs="Arial"/>
                <w:sz w:val="18"/>
                <w:szCs w:val="18"/>
              </w:rPr>
              <w:t>(für Ämter)</w:t>
            </w:r>
          </w:p>
        </w:tc>
      </w:tr>
      <w:tr w:rsidR="002054B2" w:rsidRPr="001D3209" w14:paraId="5E003E1A" w14:textId="77777777" w:rsidTr="00392C2C">
        <w:trPr>
          <w:trHeight w:val="1531"/>
        </w:trPr>
        <w:sdt>
          <w:sdtPr>
            <w:rPr>
              <w:rFonts w:ascii="Arial" w:hAnsi="Arial" w:cs="Arial"/>
              <w:sz w:val="20"/>
              <w:szCs w:val="20"/>
            </w:rPr>
            <w:id w:val="-1935269156"/>
            <w:lock w:val="sdtLocked"/>
            <w:placeholder>
              <w:docPart w:val="A8764D916BE844E59717D01253BB47D3"/>
            </w:placeholder>
            <w:showingPlcHdr/>
          </w:sdtPr>
          <w:sdtEndPr/>
          <w:sdtContent>
            <w:tc>
              <w:tcPr>
                <w:tcW w:w="6521" w:type="dxa"/>
                <w:gridSpan w:val="9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</w:tcPr>
              <w:p w14:paraId="66A45B08" w14:textId="414B3763" w:rsidR="00355421" w:rsidRPr="00BB334C" w:rsidRDefault="00EA5381" w:rsidP="001D1A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B334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9320339"/>
            <w:lock w:val="sdtLocked"/>
            <w:placeholder>
              <w:docPart w:val="0D91A6396FB74E0897D858C6E4BA0824"/>
            </w:placeholder>
            <w:showingPlcHdr/>
          </w:sdtPr>
          <w:sdtEndPr/>
          <w:sdtContent>
            <w:tc>
              <w:tcPr>
                <w:tcW w:w="3539" w:type="dxa"/>
                <w:gridSpan w:val="4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</w:tcPr>
              <w:p w14:paraId="4A4541F5" w14:textId="05D4E09D" w:rsidR="00355421" w:rsidRPr="00EA5381" w:rsidRDefault="00EA5381" w:rsidP="001D1A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110853" w:rsidRPr="001D3209" w14:paraId="04B6DCD3" w14:textId="77777777" w:rsidTr="00355421">
        <w:trPr>
          <w:trHeight w:val="28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5141D" w14:textId="07B0F2C3" w:rsidR="00110853" w:rsidRPr="00B754D5" w:rsidRDefault="00110853" w:rsidP="00355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Ansprechpartner</w:t>
            </w:r>
            <w:r w:rsidR="00355421">
              <w:rPr>
                <w:rFonts w:ascii="Arial" w:hAnsi="Arial" w:cs="Arial"/>
                <w:b/>
                <w:bCs/>
                <w:sz w:val="20"/>
                <w:szCs w:val="20"/>
              </w:rPr>
              <w:t>:in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1734E" w14:textId="303C52A7" w:rsidR="00110853" w:rsidRPr="00110853" w:rsidRDefault="00110853" w:rsidP="00355421">
            <w:pPr>
              <w:rPr>
                <w:rFonts w:ascii="Arial" w:hAnsi="Arial" w:cs="Arial"/>
                <w:sz w:val="18"/>
                <w:szCs w:val="18"/>
              </w:rPr>
            </w:pPr>
            <w:r w:rsidRPr="00110853">
              <w:rPr>
                <w:rFonts w:ascii="Arial" w:hAnsi="Arial" w:cs="Arial"/>
                <w:sz w:val="18"/>
                <w:szCs w:val="18"/>
              </w:rPr>
              <w:t>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727681"/>
            <w:lock w:val="sdtLocked"/>
            <w:placeholder>
              <w:docPart w:val="A5514E8DA2564EFCBADA484217A86E93"/>
            </w:placeholder>
            <w:showingPlcHdr/>
          </w:sdtPr>
          <w:sdtEndPr/>
          <w:sdtContent>
            <w:tc>
              <w:tcPr>
                <w:tcW w:w="2775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09137D9" w14:textId="753B92B0" w:rsidR="00110853" w:rsidRPr="003B6952" w:rsidRDefault="00EA5381" w:rsidP="003554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868BC" w14:textId="7AAEC0DD" w:rsidR="00110853" w:rsidRPr="00110853" w:rsidRDefault="00110853" w:rsidP="00355421">
            <w:pPr>
              <w:rPr>
                <w:rFonts w:ascii="Arial" w:hAnsi="Arial" w:cs="Arial"/>
                <w:sz w:val="18"/>
                <w:szCs w:val="18"/>
              </w:rPr>
            </w:pPr>
            <w:r w:rsidRPr="00110853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7317572"/>
            <w:lock w:val="sdtLocked"/>
            <w:placeholder>
              <w:docPart w:val="AA7D39FE7B194D93AEA5806832AB10ED"/>
            </w:placeholder>
            <w:showingPlcHdr/>
          </w:sdtPr>
          <w:sdtEndPr/>
          <w:sdtContent>
            <w:tc>
              <w:tcPr>
                <w:tcW w:w="297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A8C5BE" w14:textId="6D557B36" w:rsidR="00110853" w:rsidRPr="00EA5381" w:rsidRDefault="00EA5381" w:rsidP="00355421"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2054B2" w:rsidRPr="001D3209" w14:paraId="44E5E3EE" w14:textId="77777777" w:rsidTr="0098065F">
        <w:trPr>
          <w:trHeight w:val="28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2331C" w14:textId="64B5CFDE" w:rsidR="001D1A2D" w:rsidRPr="001D3209" w:rsidRDefault="001D3209" w:rsidP="009806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185562"/>
            <w:lock w:val="sdtLocked"/>
            <w:placeholder>
              <w:docPart w:val="89AECEEE8FB044439473E7917E4A58F0"/>
            </w:placeholder>
            <w:showingPlcHdr/>
          </w:sdtPr>
          <w:sdtEndPr/>
          <w:sdtContent>
            <w:tc>
              <w:tcPr>
                <w:tcW w:w="7933" w:type="dxa"/>
                <w:gridSpan w:val="11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AFBCAB" w14:textId="396DA792" w:rsidR="001D1A2D" w:rsidRPr="003B6952" w:rsidRDefault="00EA5381" w:rsidP="009806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7323C1" w:rsidRPr="001D3209" w14:paraId="147EC9F0" w14:textId="77777777" w:rsidTr="0098065F">
        <w:trPr>
          <w:trHeight w:val="28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567F6" w14:textId="031A2A36" w:rsidR="001D1A2D" w:rsidRPr="001D3209" w:rsidRDefault="001D3209" w:rsidP="009806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@-Adresse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1160815"/>
            <w:lock w:val="sdtLocked"/>
            <w:placeholder>
              <w:docPart w:val="C4D8923F286B49F08975BA13B1DC2BFF"/>
            </w:placeholder>
            <w:showingPlcHdr/>
          </w:sdtPr>
          <w:sdtEndPr/>
          <w:sdtContent>
            <w:tc>
              <w:tcPr>
                <w:tcW w:w="7933" w:type="dxa"/>
                <w:gridSpan w:val="11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820822" w14:textId="0E66829F" w:rsidR="001D1A2D" w:rsidRPr="00B754D5" w:rsidRDefault="00EA5381" w:rsidP="009806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7323C1" w:rsidRPr="001D3209" w14:paraId="51898007" w14:textId="77777777" w:rsidTr="0098065F">
        <w:trPr>
          <w:trHeight w:val="1531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C41C6FD" w14:textId="0EB112A3" w:rsidR="001D1A2D" w:rsidRPr="001D3209" w:rsidRDefault="001D3209" w:rsidP="009806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Rechnungsadresse</w:t>
            </w:r>
          </w:p>
        </w:tc>
        <w:tc>
          <w:tcPr>
            <w:tcW w:w="7933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7860552"/>
              <w:lock w:val="sdtLocked"/>
              <w:placeholder>
                <w:docPart w:val="1824B03219404495BFF94938B80FB7D9"/>
              </w:placeholder>
              <w:showingPlcHdr/>
            </w:sdtPr>
            <w:sdtEndPr/>
            <w:sdtContent>
              <w:p w14:paraId="424A7ACA" w14:textId="40D75D09" w:rsidR="00EA5381" w:rsidRDefault="00B379AF" w:rsidP="009806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  <w:p w14:paraId="6D51207F" w14:textId="77777777" w:rsidR="00355421" w:rsidRDefault="00355421" w:rsidP="00980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094A0" w14:textId="77777777" w:rsidR="00355421" w:rsidRDefault="00355421" w:rsidP="00980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BC6E1" w14:textId="364A1A7B" w:rsidR="00355421" w:rsidRPr="00B754D5" w:rsidRDefault="00355421" w:rsidP="0098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D29" w:rsidRPr="001D3209" w14:paraId="50555275" w14:textId="77777777" w:rsidTr="00B962A9">
        <w:trPr>
          <w:trHeight w:val="340"/>
        </w:trPr>
        <w:tc>
          <w:tcPr>
            <w:tcW w:w="100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82F0EBD" w14:textId="0C9E5A26" w:rsidR="00E96D29" w:rsidRPr="001C1C3E" w:rsidRDefault="00E96D29" w:rsidP="001C1C3E">
            <w:pPr>
              <w:rPr>
                <w:rFonts w:ascii="Arial" w:hAnsi="Arial" w:cs="Arial"/>
                <w:b/>
                <w:bCs/>
              </w:rPr>
            </w:pPr>
            <w:r w:rsidRPr="001C1C3E">
              <w:rPr>
                <w:rFonts w:ascii="Arial" w:hAnsi="Arial" w:cs="Arial"/>
                <w:b/>
                <w:bCs/>
              </w:rPr>
              <w:t>Klient:in</w:t>
            </w:r>
          </w:p>
        </w:tc>
      </w:tr>
      <w:tr w:rsidR="001D3209" w:rsidRPr="001D3209" w14:paraId="25C3045C" w14:textId="77777777" w:rsidTr="00B962A9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89183" w14:textId="2AF7B4C8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2124444"/>
            <w:lock w:val="sdtLocked"/>
            <w:placeholder>
              <w:docPart w:val="FA953380703B474BBD62581B3A1EE32E"/>
            </w:placeholder>
            <w:showingPlcHdr/>
          </w:sdtPr>
          <w:sdtEndPr/>
          <w:sdtContent>
            <w:tc>
              <w:tcPr>
                <w:tcW w:w="3328" w:type="dxa"/>
                <w:gridSpan w:val="6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A349EC" w14:textId="2F1AD3EF" w:rsidR="001D3209" w:rsidRPr="00EA5381" w:rsidRDefault="00EA5381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205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7BBD3" w14:textId="0A242288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0602187"/>
            <w:lock w:val="sdtLocked"/>
            <w:placeholder>
              <w:docPart w:val="C221ADD9B8BA4CD0A3A46CDD035F423A"/>
            </w:placeholder>
            <w:showingPlcHdr/>
          </w:sdtPr>
          <w:sdtEndPr/>
          <w:sdtContent>
            <w:tc>
              <w:tcPr>
                <w:tcW w:w="2972" w:type="dxa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8A0A8A" w14:textId="7D0FA3B0" w:rsidR="001D3209" w:rsidRPr="00B754D5" w:rsidRDefault="00A9443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9443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1D3209" w:rsidRPr="001D3209" w14:paraId="09DD9D7A" w14:textId="77777777" w:rsidTr="00B962A9">
        <w:trPr>
          <w:trHeight w:val="283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AC118" w14:textId="20EF9E13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</w:t>
            </w:r>
          </w:p>
        </w:tc>
        <w:tc>
          <w:tcPr>
            <w:tcW w:w="33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1EC12A" w14:textId="611A32CA" w:rsidR="001D3209" w:rsidRPr="00EA5381" w:rsidRDefault="00AC43F0" w:rsidP="00B754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5927786"/>
                <w:lock w:val="sdtLocked"/>
                <w:placeholder>
                  <w:docPart w:val="9272387729A343F6BD8F8B07E013CC4E"/>
                </w:placeholder>
                <w:showingPlcHdr/>
              </w:sdtPr>
              <w:sdtEndPr/>
              <w:sdtContent>
                <w:r w:rsidR="00EA5381" w:rsidRPr="00EA5381">
                  <w:rPr>
                    <w:rStyle w:val="Platzhaltertext"/>
                  </w:rPr>
                  <w:t>Text</w:t>
                </w:r>
              </w:sdtContent>
            </w:sdt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51D14" w14:textId="0FCE65F7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Geschlecht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tag w:val="Auswahl"/>
            <w:id w:val="-904373264"/>
            <w:placeholder>
              <w:docPart w:val="DefaultPlaceholder_-1854013438"/>
            </w:placeholder>
            <w:dropDownList>
              <w:listItem w:displayText="weiblich" w:value="weiblich"/>
              <w:listItem w:displayText="männlich" w:value="männlich"/>
              <w:listItem w:displayText="divers" w:value="divers"/>
              <w:listItem w:displayText="Auswahl" w:value="Auswahl"/>
            </w:dropDownList>
          </w:sdtPr>
          <w:sdtEndPr/>
          <w:sdtContent>
            <w:tc>
              <w:tcPr>
                <w:tcW w:w="297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0CE5EE" w14:textId="4796155E" w:rsidR="001D3209" w:rsidRPr="00B754D5" w:rsidRDefault="0094180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1D3209" w:rsidRPr="001D3209" w14:paraId="0DBD43C2" w14:textId="77777777" w:rsidTr="00B962A9">
        <w:trPr>
          <w:trHeight w:val="283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5739E" w14:textId="1BD96A39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Herkunftsland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6604747"/>
            <w:lock w:val="sdtLocked"/>
            <w:placeholder>
              <w:docPart w:val="F65B27A72F264AC0AE21BC641E57DD2E"/>
            </w:placeholder>
            <w:showingPlcHdr/>
          </w:sdtPr>
          <w:sdtEndPr/>
          <w:sdtContent>
            <w:tc>
              <w:tcPr>
                <w:tcW w:w="3328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9D16CBD" w14:textId="48CD87EC" w:rsidR="001D3209" w:rsidRPr="00EA5381" w:rsidRDefault="00EA5381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A5381"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53759" w14:textId="379F0330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Muttersprache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0761831"/>
            <w:lock w:val="sdtLocked"/>
            <w:placeholder>
              <w:docPart w:val="A8D890025B0F449086E2DBCEBB824B4C"/>
            </w:placeholder>
            <w:showingPlcHdr/>
          </w:sdtPr>
          <w:sdtEndPr/>
          <w:sdtContent>
            <w:tc>
              <w:tcPr>
                <w:tcW w:w="297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15EF05C6" w14:textId="454D86EC" w:rsidR="001D3209" w:rsidRPr="00B754D5" w:rsidRDefault="00A9443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9443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1D3209" w:rsidRPr="001D3209" w14:paraId="303CA8CC" w14:textId="77777777" w:rsidTr="00B962A9">
        <w:trPr>
          <w:trHeight w:val="283"/>
        </w:trPr>
        <w:tc>
          <w:tcPr>
            <w:tcW w:w="17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A341DC" w14:textId="74DA94FA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5894666"/>
            <w:lock w:val="sdtLocked"/>
            <w:placeholder>
              <w:docPart w:val="06FB6E95A56346298A26BF35AA26A55B"/>
            </w:placeholder>
            <w:showingPlcHdr/>
          </w:sdtPr>
          <w:sdtEndPr/>
          <w:sdtContent>
            <w:tc>
              <w:tcPr>
                <w:tcW w:w="3328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25968" w14:textId="34F50343" w:rsidR="001D3209" w:rsidRPr="00EA5381" w:rsidRDefault="00EA5381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12590"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CC55E" w14:textId="32123269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Sonstige Sprachen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46050"/>
            <w:lock w:val="sdtLocked"/>
            <w:placeholder>
              <w:docPart w:val="396058BD0B3E4F9B93E74FA9EF3C0A17"/>
            </w:placeholder>
            <w:showingPlcHdr/>
          </w:sdtPr>
          <w:sdtEndPr/>
          <w:sdtContent>
            <w:tc>
              <w:tcPr>
                <w:tcW w:w="297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DD2E0E" w14:textId="7D82FEB4" w:rsidR="001D3209" w:rsidRPr="00B754D5" w:rsidRDefault="00A9443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9443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1D3209" w:rsidRPr="001D3209" w14:paraId="618B4BF6" w14:textId="77777777" w:rsidTr="00B962A9">
        <w:trPr>
          <w:trHeight w:val="340"/>
        </w:trPr>
        <w:tc>
          <w:tcPr>
            <w:tcW w:w="100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3551AD" w14:textId="5A0F3596" w:rsidR="001D3209" w:rsidRPr="001C1C3E" w:rsidRDefault="001D3209" w:rsidP="001C1C3E">
            <w:pPr>
              <w:rPr>
                <w:rFonts w:ascii="Arial" w:hAnsi="Arial" w:cs="Arial"/>
                <w:b/>
                <w:bCs/>
              </w:rPr>
            </w:pPr>
            <w:r w:rsidRPr="001C1C3E">
              <w:rPr>
                <w:rFonts w:ascii="Arial" w:hAnsi="Arial" w:cs="Arial"/>
                <w:b/>
                <w:bCs/>
              </w:rPr>
              <w:t>Auftrag</w:t>
            </w:r>
          </w:p>
        </w:tc>
      </w:tr>
      <w:tr w:rsidR="001D3209" w:rsidRPr="001D3209" w14:paraId="583CBCA1" w14:textId="77777777" w:rsidTr="00B962A9">
        <w:trPr>
          <w:trHeight w:val="283"/>
        </w:trPr>
        <w:tc>
          <w:tcPr>
            <w:tcW w:w="25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1092A" w14:textId="774FB43F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des Ge</w:t>
            </w:r>
            <w:r w:rsidR="00FB4BA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prächs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6123524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gridSpan w:val="4"/>
                <w:tcBorders>
                  <w:top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E964C6" w14:textId="6142F674" w:rsidR="001D3209" w:rsidRPr="00B754D5" w:rsidRDefault="00FB4BAD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Auswahl</w:t>
                </w:r>
              </w:p>
            </w:tc>
          </w:sdtContent>
        </w:sdt>
        <w:tc>
          <w:tcPr>
            <w:tcW w:w="2515" w:type="dxa"/>
            <w:gridSpan w:val="4"/>
            <w:tcBorders>
              <w:top w:val="single" w:sz="12" w:space="0" w:color="auto"/>
            </w:tcBorders>
            <w:vAlign w:val="center"/>
          </w:tcPr>
          <w:p w14:paraId="5ACBFBEF" w14:textId="110077AF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Uhrzeit des Gesprächs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55E4F0" w14:textId="2744317D" w:rsidR="001D3209" w:rsidRPr="00B754D5" w:rsidRDefault="00AC43F0" w:rsidP="00B754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6473117"/>
                <w:lock w:val="sdtLocked"/>
                <w:placeholder>
                  <w:docPart w:val="459101E2BAD2437F8F536564A51F3DF9"/>
                </w:placeholder>
                <w:showingPlcHdr/>
              </w:sdtPr>
              <w:sdtEndPr/>
              <w:sdtContent>
                <w:r w:rsidR="00112590" w:rsidRPr="00BB334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Text</w:t>
                </w:r>
              </w:sdtContent>
            </w:sdt>
            <w:r w:rsidR="00D41F90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</w:tr>
      <w:tr w:rsidR="001D3209" w:rsidRPr="001D3209" w14:paraId="0FE3D5FE" w14:textId="77777777" w:rsidTr="00B962A9">
        <w:trPr>
          <w:trHeight w:val="212"/>
        </w:trPr>
        <w:tc>
          <w:tcPr>
            <w:tcW w:w="25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B7FCD" w14:textId="77777777" w:rsid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Anzahl der Gesprächs-</w:t>
            </w:r>
          </w:p>
          <w:p w14:paraId="374E14DB" w14:textId="0924FE55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Teilnehmer:innen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2086417336"/>
            <w:placeholder>
              <w:docPart w:val="DefaultPlaceholder_-1854013438"/>
            </w:placeholder>
            <w:dropDownList>
              <w:listItem w:displayText="3er Gespräch" w:value="3er Gespräch"/>
              <w:listItem w:displayText="Gruppengespräch" w:value="Gruppengespräch"/>
              <w:listItem w:displayText="Veranstaltung" w:value="Veranstaltung"/>
              <w:listItem w:displayText="Auswahl" w:value="Auswahl"/>
            </w:dropDownList>
          </w:sdtPr>
          <w:sdtEndPr/>
          <w:sdtContent>
            <w:tc>
              <w:tcPr>
                <w:tcW w:w="2515" w:type="dxa"/>
                <w:gridSpan w:val="4"/>
                <w:tcBorders>
                  <w:bottom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82E3C9" w14:textId="5100FBDB" w:rsidR="001D3209" w:rsidRPr="00B754D5" w:rsidRDefault="0094180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Auswahl</w:t>
                </w:r>
              </w:p>
            </w:tc>
          </w:sdtContent>
        </w:sdt>
        <w:tc>
          <w:tcPr>
            <w:tcW w:w="2515" w:type="dxa"/>
            <w:gridSpan w:val="4"/>
            <w:tcBorders>
              <w:bottom w:val="single" w:sz="12" w:space="0" w:color="auto"/>
            </w:tcBorders>
            <w:vAlign w:val="center"/>
          </w:tcPr>
          <w:p w14:paraId="3D6961C6" w14:textId="468DD2DC" w:rsidR="001D3209" w:rsidRPr="001D3209" w:rsidRDefault="001D320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Gesprächsdauer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5933713"/>
            <w:placeholder>
              <w:docPart w:val="DefaultPlaceholder_-1854013438"/>
            </w:placeholder>
            <w:dropDownList>
              <w:listItem w:displayText="1h" w:value="1h"/>
              <w:listItem w:displayText="2h" w:value="2h"/>
              <w:listItem w:displayText="3h" w:value="3h"/>
              <w:listItem w:displayText="über 3h" w:value="über 3h"/>
              <w:listItem w:displayText="Auswahl" w:value="Auswahl"/>
            </w:dropDownList>
          </w:sdtPr>
          <w:sdtEndPr/>
          <w:sdtContent>
            <w:tc>
              <w:tcPr>
                <w:tcW w:w="2515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C1E110" w14:textId="0BCDC5C4" w:rsidR="001D3209" w:rsidRPr="00B754D5" w:rsidRDefault="0094180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Auswahl</w:t>
                </w:r>
              </w:p>
            </w:tc>
          </w:sdtContent>
        </w:sdt>
      </w:tr>
      <w:tr w:rsidR="007323C1" w:rsidRPr="0094180B" w14:paraId="7CB1D6BC" w14:textId="77777777" w:rsidTr="00B962A9">
        <w:trPr>
          <w:trHeight w:val="57"/>
        </w:trPr>
        <w:tc>
          <w:tcPr>
            <w:tcW w:w="100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AB5A3E" w14:textId="77777777" w:rsidR="007323C1" w:rsidRPr="0094180B" w:rsidRDefault="007323C1" w:rsidP="00B754D5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323C1" w:rsidRPr="001D3209" w14:paraId="1F36BD98" w14:textId="77777777" w:rsidTr="00B962A9">
        <w:trPr>
          <w:trHeight w:val="283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4991FD" w14:textId="59BE72C5" w:rsidR="001D1A2D" w:rsidRPr="001D3209" w:rsidRDefault="00E96D29" w:rsidP="001D1A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Gesprächsgrund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5474050"/>
            <w:lock w:val="sdtLocked"/>
            <w:placeholder>
              <w:docPart w:val="43998CF4AAEE4BE5B049C19F296A58AF"/>
            </w:placeholder>
            <w:showingPlcHdr/>
          </w:sdtPr>
          <w:sdtEndPr/>
          <w:sdtContent>
            <w:tc>
              <w:tcPr>
                <w:tcW w:w="6941" w:type="dxa"/>
                <w:gridSpan w:val="9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727673" w14:textId="139E629A" w:rsidR="001D1A2D" w:rsidRPr="001D3209" w:rsidRDefault="00A9443B" w:rsidP="00B754D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9443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94180B" w:rsidRPr="001D3209" w14:paraId="2CF8BB4C" w14:textId="77777777" w:rsidTr="00B962A9">
        <w:tc>
          <w:tcPr>
            <w:tcW w:w="100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6712081" w14:textId="77777777" w:rsidR="0094180B" w:rsidRPr="0094180B" w:rsidRDefault="0094180B" w:rsidP="00B754D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23C1" w:rsidRPr="001D3209" w14:paraId="23C72DD3" w14:textId="77777777" w:rsidTr="00B962A9"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423C1B2" w14:textId="77777777" w:rsidR="001D1A2D" w:rsidRDefault="00E96D29" w:rsidP="001D1A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Anschrift mit genauer Angabe</w:t>
            </w:r>
          </w:p>
          <w:p w14:paraId="4B98C7A4" w14:textId="4FEEEF11" w:rsidR="00E96D29" w:rsidRPr="00E96D29" w:rsidRDefault="00E96D29" w:rsidP="001D1A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6D29">
              <w:rPr>
                <w:rFonts w:ascii="Arial" w:hAnsi="Arial" w:cs="Arial"/>
                <w:sz w:val="18"/>
                <w:szCs w:val="18"/>
              </w:rPr>
              <w:t>(Zimmernummer etc.)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4088189"/>
            <w:lock w:val="sdtLocked"/>
            <w:placeholder>
              <w:docPart w:val="5CB82F8576D24897A3E5AF98B45B6C31"/>
            </w:placeholder>
            <w:showingPlcHdr/>
          </w:sdtPr>
          <w:sdtEndPr/>
          <w:sdtContent>
            <w:tc>
              <w:tcPr>
                <w:tcW w:w="6941" w:type="dxa"/>
                <w:gridSpan w:val="9"/>
                <w:tcBorders>
                  <w:top w:val="single" w:sz="1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3F2FB1DC" w14:textId="6F7401BB" w:rsidR="001D1A2D" w:rsidRPr="00B754D5" w:rsidRDefault="00A9443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9443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1C1C3E" w:rsidRPr="001D3209" w14:paraId="792E66CA" w14:textId="77777777" w:rsidTr="00B962A9">
        <w:tc>
          <w:tcPr>
            <w:tcW w:w="311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15E01D" w14:textId="77777777" w:rsidR="007323C1" w:rsidRDefault="001C1C3E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Abweichung des Einsatzortes</w:t>
            </w:r>
          </w:p>
          <w:p w14:paraId="6AE58A0C" w14:textId="13CF9F10" w:rsidR="001C1C3E" w:rsidRDefault="001C1C3E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C3E">
              <w:rPr>
                <w:rFonts w:ascii="Arial" w:hAnsi="Arial" w:cs="Arial"/>
                <w:sz w:val="18"/>
                <w:szCs w:val="18"/>
              </w:rPr>
              <w:t>(Arzt, Bank</w:t>
            </w:r>
            <w:r>
              <w:rPr>
                <w:rFonts w:ascii="Arial" w:hAnsi="Arial" w:cs="Arial"/>
                <w:sz w:val="18"/>
                <w:szCs w:val="18"/>
              </w:rPr>
              <w:t>, …</w:t>
            </w:r>
            <w:r w:rsidRPr="001C1C3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5015660"/>
            <w:lock w:val="sdtLocked"/>
            <w:placeholder>
              <w:docPart w:val="BB644F9DB2114541B69A40B97C01A798"/>
            </w:placeholder>
            <w:showingPlcHdr/>
          </w:sdtPr>
          <w:sdtEndPr/>
          <w:sdtContent>
            <w:tc>
              <w:tcPr>
                <w:tcW w:w="6941" w:type="dxa"/>
                <w:gridSpan w:val="9"/>
                <w:tcBorders>
                  <w:top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EDD5C4" w14:textId="6060881A" w:rsidR="001C1C3E" w:rsidRPr="00B754D5" w:rsidRDefault="00A9443B" w:rsidP="00B754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9443B">
                  <w:rPr>
                    <w:rStyle w:val="Platzhaltertext"/>
                  </w:rPr>
                  <w:t>Text</w:t>
                </w:r>
              </w:p>
            </w:tc>
          </w:sdtContent>
        </w:sdt>
      </w:tr>
      <w:tr w:rsidR="0094180B" w:rsidRPr="0094180B" w14:paraId="0A5EAA90" w14:textId="77777777" w:rsidTr="00B962A9">
        <w:trPr>
          <w:trHeight w:val="34"/>
        </w:trPr>
        <w:tc>
          <w:tcPr>
            <w:tcW w:w="100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C8C5F2" w14:textId="77777777" w:rsidR="0094180B" w:rsidRPr="0094180B" w:rsidRDefault="0094180B" w:rsidP="00B754D5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96D29" w:rsidRPr="001D3209" w14:paraId="2B7965BC" w14:textId="77777777" w:rsidTr="00B962A9">
        <w:trPr>
          <w:trHeight w:val="129"/>
        </w:trPr>
        <w:tc>
          <w:tcPr>
            <w:tcW w:w="10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CECE7" w14:textId="58855BD9" w:rsidR="00E96D29" w:rsidRPr="001D3209" w:rsidRDefault="00E96D29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Notwendige Zusatzoptionen ankreuzen</w:t>
            </w:r>
          </w:p>
        </w:tc>
      </w:tr>
      <w:tr w:rsidR="00E96D29" w:rsidRPr="001D3209" w14:paraId="1AAE2CB9" w14:textId="77777777" w:rsidTr="00355421">
        <w:trPr>
          <w:trHeight w:val="283"/>
        </w:trPr>
        <w:tc>
          <w:tcPr>
            <w:tcW w:w="397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11384" w14:textId="175B22E3" w:rsidR="00E96D29" w:rsidRPr="001D3209" w:rsidRDefault="00AC43F0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73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2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D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96D29" w:rsidRPr="00B754D5">
              <w:rPr>
                <w:rFonts w:ascii="Arial" w:hAnsi="Arial" w:cs="Arial"/>
                <w:sz w:val="20"/>
                <w:szCs w:val="20"/>
              </w:rPr>
              <w:t>Sprachmittlerin erwünscht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6AE1A" w14:textId="6D3ADB99" w:rsidR="00E96D29" w:rsidRPr="00B754D5" w:rsidRDefault="00AC43F0" w:rsidP="00B754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29" w:rsidRPr="00B754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D29" w:rsidRPr="00B754D5">
              <w:rPr>
                <w:rFonts w:ascii="Arial" w:hAnsi="Arial" w:cs="Arial"/>
                <w:sz w:val="20"/>
                <w:szCs w:val="20"/>
              </w:rPr>
              <w:t xml:space="preserve">  Sprachmittler erwünscht</w:t>
            </w:r>
          </w:p>
        </w:tc>
        <w:tc>
          <w:tcPr>
            <w:tcW w:w="24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A2159" w14:textId="0A261F0B" w:rsidR="00E96D29" w:rsidRPr="00B754D5" w:rsidRDefault="00AC43F0" w:rsidP="00B754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3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29" w:rsidRPr="00B754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6D29" w:rsidRPr="00B754D5">
              <w:rPr>
                <w:rFonts w:ascii="Arial" w:hAnsi="Arial" w:cs="Arial"/>
                <w:sz w:val="20"/>
                <w:szCs w:val="20"/>
              </w:rPr>
              <w:t xml:space="preserve"> Geschlecht egal</w:t>
            </w:r>
          </w:p>
        </w:tc>
      </w:tr>
      <w:tr w:rsidR="00E96D29" w:rsidRPr="001D3209" w14:paraId="2D91520F" w14:textId="77777777" w:rsidTr="00355421">
        <w:trPr>
          <w:trHeight w:val="283"/>
        </w:trPr>
        <w:tc>
          <w:tcPr>
            <w:tcW w:w="3970" w:type="dxa"/>
            <w:gridSpan w:val="6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D92D11" w14:textId="57A07011" w:rsidR="00E96D29" w:rsidRPr="001D3209" w:rsidRDefault="00AC43F0" w:rsidP="00B754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960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2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96D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96D29" w:rsidRPr="00B754D5">
              <w:rPr>
                <w:rFonts w:ascii="Arial" w:hAnsi="Arial" w:cs="Arial"/>
                <w:sz w:val="20"/>
                <w:szCs w:val="20"/>
              </w:rPr>
              <w:t>Bekannte/r Sprachmittler:in</w:t>
            </w:r>
            <w:r w:rsidR="00E96D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gridSpan w:val="7"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1FC85" w14:textId="4A5DDD91" w:rsidR="00E96D29" w:rsidRPr="00B754D5" w:rsidRDefault="00E96D29" w:rsidP="00B754D5">
            <w:pPr>
              <w:rPr>
                <w:rFonts w:ascii="Arial" w:hAnsi="Arial" w:cs="Arial"/>
                <w:sz w:val="20"/>
                <w:szCs w:val="20"/>
              </w:rPr>
            </w:pPr>
            <w:r w:rsidRPr="00B754D5">
              <w:rPr>
                <w:rFonts w:ascii="Arial" w:hAnsi="Arial" w:cs="Arial"/>
                <w:sz w:val="20"/>
                <w:szCs w:val="20"/>
              </w:rPr>
              <w:t>Name:</w:t>
            </w:r>
            <w:r w:rsidR="00B754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304485"/>
                <w:lock w:val="sdtLocked"/>
                <w:placeholder>
                  <w:docPart w:val="BE91E3E526634ADE815AE24D6236D5EA"/>
                </w:placeholder>
                <w:showingPlcHdr/>
              </w:sdtPr>
              <w:sdtEndPr/>
              <w:sdtContent>
                <w:r w:rsidR="00A9443B" w:rsidRPr="00A9443B">
                  <w:rPr>
                    <w:rStyle w:val="Platzhaltertext"/>
                  </w:rPr>
                  <w:t>Text</w:t>
                </w:r>
              </w:sdtContent>
            </w:sdt>
          </w:p>
        </w:tc>
      </w:tr>
      <w:tr w:rsidR="002054B2" w:rsidRPr="001D3209" w14:paraId="6A14BD76" w14:textId="77777777" w:rsidTr="00C44F10">
        <w:trPr>
          <w:trHeight w:val="340"/>
        </w:trPr>
        <w:tc>
          <w:tcPr>
            <w:tcW w:w="100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1B36DD" w14:textId="7C4389A6" w:rsidR="002054B2" w:rsidRPr="00C44F10" w:rsidRDefault="002054B2" w:rsidP="00956A78">
            <w:pPr>
              <w:rPr>
                <w:rFonts w:ascii="Arial" w:hAnsi="Arial" w:cs="Arial"/>
                <w:b/>
                <w:bCs/>
              </w:rPr>
            </w:pPr>
            <w:r w:rsidRPr="00C44F10"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2054B2" w:rsidRPr="001D3209" w14:paraId="00DCC95A" w14:textId="77777777" w:rsidTr="00A9443B">
        <w:trPr>
          <w:trHeight w:val="1241"/>
        </w:trPr>
        <w:tc>
          <w:tcPr>
            <w:tcW w:w="10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86163777"/>
              <w:lock w:val="sdtLocked"/>
              <w:placeholder>
                <w:docPart w:val="C77CE5F68B49491491906D4A9F27A9D8"/>
              </w:placeholder>
              <w:showingPlcHdr/>
            </w:sdtPr>
            <w:sdtEndPr/>
            <w:sdtContent>
              <w:p w14:paraId="1D0E72FB" w14:textId="0C7BABDE" w:rsidR="00C44F10" w:rsidRDefault="00C44F10" w:rsidP="001D1A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F10">
                  <w:rPr>
                    <w:rStyle w:val="Platzhaltertext"/>
                  </w:rPr>
                  <w:t>Text</w:t>
                </w:r>
              </w:p>
            </w:sdtContent>
          </w:sdt>
          <w:p w14:paraId="4764CB6C" w14:textId="4297B3AD" w:rsidR="00355421" w:rsidRPr="00956A78" w:rsidRDefault="00355421" w:rsidP="001D1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44384" w14:textId="77777777" w:rsidR="001D1A2D" w:rsidRPr="001D1A2D" w:rsidRDefault="001D1A2D" w:rsidP="001C1C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1D1A2D" w:rsidRPr="001D1A2D" w:rsidSect="001D1A2D">
      <w:headerReference w:type="default" r:id="rId7"/>
      <w:pgSz w:w="11906" w:h="16838"/>
      <w:pgMar w:top="1265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FBB0" w14:textId="77777777" w:rsidR="001D1A2D" w:rsidRDefault="001D1A2D" w:rsidP="001D1A2D">
      <w:pPr>
        <w:spacing w:after="0" w:line="240" w:lineRule="auto"/>
      </w:pPr>
      <w:r>
        <w:separator/>
      </w:r>
    </w:p>
  </w:endnote>
  <w:endnote w:type="continuationSeparator" w:id="0">
    <w:p w14:paraId="7EAF3421" w14:textId="77777777" w:rsidR="001D1A2D" w:rsidRDefault="001D1A2D" w:rsidP="001D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793F" w14:textId="77777777" w:rsidR="001D1A2D" w:rsidRDefault="001D1A2D" w:rsidP="001D1A2D">
      <w:pPr>
        <w:spacing w:after="0" w:line="240" w:lineRule="auto"/>
      </w:pPr>
      <w:r>
        <w:separator/>
      </w:r>
    </w:p>
  </w:footnote>
  <w:footnote w:type="continuationSeparator" w:id="0">
    <w:p w14:paraId="347AF1EC" w14:textId="77777777" w:rsidR="001D1A2D" w:rsidRDefault="001D1A2D" w:rsidP="001D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C4EE" w14:textId="3224D7B4" w:rsidR="001D1A2D" w:rsidRDefault="001D1A2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3E5EA" wp14:editId="14267BCD">
          <wp:simplePos x="0" y="0"/>
          <wp:positionH relativeFrom="column">
            <wp:posOffset>5629275</wp:posOffset>
          </wp:positionH>
          <wp:positionV relativeFrom="paragraph">
            <wp:posOffset>-282575</wp:posOffset>
          </wp:positionV>
          <wp:extent cx="561975" cy="561975"/>
          <wp:effectExtent l="0" t="0" r="9525" b="9525"/>
          <wp:wrapNone/>
          <wp:docPr id="1707906614" name="Grafik 1707906614" descr="Ein Bild, das gelb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25256" name="Grafik 1" descr="Ein Bild, das gelb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2D"/>
    <w:rsid w:val="0006568B"/>
    <w:rsid w:val="00110853"/>
    <w:rsid w:val="00112590"/>
    <w:rsid w:val="0012505F"/>
    <w:rsid w:val="001C1C3E"/>
    <w:rsid w:val="001C58E6"/>
    <w:rsid w:val="001D1A2D"/>
    <w:rsid w:val="001D3209"/>
    <w:rsid w:val="001F118E"/>
    <w:rsid w:val="002054B2"/>
    <w:rsid w:val="00262B2D"/>
    <w:rsid w:val="0033067B"/>
    <w:rsid w:val="00355421"/>
    <w:rsid w:val="00392C2C"/>
    <w:rsid w:val="003B6952"/>
    <w:rsid w:val="00523DA0"/>
    <w:rsid w:val="005F7B7F"/>
    <w:rsid w:val="00672B17"/>
    <w:rsid w:val="00711F66"/>
    <w:rsid w:val="007323C1"/>
    <w:rsid w:val="007A1F3D"/>
    <w:rsid w:val="0094180B"/>
    <w:rsid w:val="00956A78"/>
    <w:rsid w:val="0098065F"/>
    <w:rsid w:val="00A9443B"/>
    <w:rsid w:val="00AC43F0"/>
    <w:rsid w:val="00B379AF"/>
    <w:rsid w:val="00B754D5"/>
    <w:rsid w:val="00B962A9"/>
    <w:rsid w:val="00BB334C"/>
    <w:rsid w:val="00C44F10"/>
    <w:rsid w:val="00D41F90"/>
    <w:rsid w:val="00E96D29"/>
    <w:rsid w:val="00EA5381"/>
    <w:rsid w:val="00F2121C"/>
    <w:rsid w:val="00F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C9E18"/>
  <w15:chartTrackingRefBased/>
  <w15:docId w15:val="{3F1CC935-175C-4876-BA36-EA167D7E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A2D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5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1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A2D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sid w:val="001D1A2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1A2D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1D1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A2D"/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39"/>
    <w:rsid w:val="001D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2B17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m@wif-zentrum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746FA-86BE-45D9-AA1B-C890C2F517EE}"/>
      </w:docPartPr>
      <w:docPartBody>
        <w:p w:rsidR="00B04B05" w:rsidRDefault="00B04B05">
          <w:r w:rsidRPr="008D4AD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EB39E44FB8B46C398278DC357BAF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6E97F-7683-4686-B852-1D125296111E}"/>
      </w:docPartPr>
      <w:docPartBody>
        <w:p w:rsidR="00B04B05" w:rsidRDefault="00B04B05" w:rsidP="00B04B05">
          <w:pPr>
            <w:pStyle w:val="6EB39E44FB8B46C398278DC357BAFD99"/>
          </w:pPr>
          <w:r w:rsidRPr="008D4AD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64765-9F8E-43CB-BCA4-0299CD5C3633}"/>
      </w:docPartPr>
      <w:docPartBody>
        <w:p w:rsidR="00B04B05" w:rsidRDefault="00B04B05">
          <w:r w:rsidRPr="008D4AD2">
            <w:rPr>
              <w:rStyle w:val="Platzhaltertext"/>
            </w:rPr>
            <w:t>Wählen Sie ein Element aus.</w:t>
          </w:r>
        </w:p>
      </w:docPartBody>
    </w:docPart>
    <w:docPart>
      <w:docPartPr>
        <w:name w:val="A8764D916BE844E59717D01253BB4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9B1E2-8822-4389-B2AB-59C281D4F7E4}"/>
      </w:docPartPr>
      <w:docPartBody>
        <w:p w:rsidR="00B04B05" w:rsidRDefault="008F1BA3" w:rsidP="008F1BA3">
          <w:pPr>
            <w:pStyle w:val="A8764D916BE844E59717D01253BB47D3"/>
          </w:pPr>
          <w:r w:rsidRPr="00BB334C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0D91A6396FB74E0897D858C6E4BA0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43B65-A399-42B7-8042-E3C040908341}"/>
      </w:docPartPr>
      <w:docPartBody>
        <w:p w:rsidR="003617D9" w:rsidRDefault="008F1BA3" w:rsidP="008F1BA3">
          <w:pPr>
            <w:pStyle w:val="0D91A6396FB74E0897D858C6E4BA0824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A5514E8DA2564EFCBADA484217A86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EDD3-222A-4F5D-8581-C0A995343D5F}"/>
      </w:docPartPr>
      <w:docPartBody>
        <w:p w:rsidR="003617D9" w:rsidRDefault="008F1BA3" w:rsidP="008F1BA3">
          <w:pPr>
            <w:pStyle w:val="A5514E8DA2564EFCBADA484217A86E93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AA7D39FE7B194D93AEA5806832AB1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F33DE-21BF-48A0-B55C-0CC2015EFC37}"/>
      </w:docPartPr>
      <w:docPartBody>
        <w:p w:rsidR="003617D9" w:rsidRDefault="008F1BA3" w:rsidP="008F1BA3">
          <w:pPr>
            <w:pStyle w:val="AA7D39FE7B194D93AEA5806832AB10ED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89AECEEE8FB044439473E7917E4A5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FD4D1-DC42-45B2-8934-92B14A953C81}"/>
      </w:docPartPr>
      <w:docPartBody>
        <w:p w:rsidR="003617D9" w:rsidRDefault="008F1BA3" w:rsidP="008F1BA3">
          <w:pPr>
            <w:pStyle w:val="89AECEEE8FB044439473E7917E4A58F0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C4D8923F286B49F08975BA13B1DC2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A030-31EB-49C0-8EF5-E9951091C03D}"/>
      </w:docPartPr>
      <w:docPartBody>
        <w:p w:rsidR="003617D9" w:rsidRDefault="008F1BA3" w:rsidP="008F1BA3">
          <w:pPr>
            <w:pStyle w:val="C4D8923F286B49F08975BA13B1DC2BFF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FA953380703B474BBD62581B3A1EE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C0367-B4D0-4325-858A-38D8F9FA1DFD}"/>
      </w:docPartPr>
      <w:docPartBody>
        <w:p w:rsidR="003617D9" w:rsidRDefault="008F1BA3" w:rsidP="008F1BA3">
          <w:pPr>
            <w:pStyle w:val="FA953380703B474BBD62581B3A1EE32E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9272387729A343F6BD8F8B07E013C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7E107-7A7A-40B2-8D8A-B9F1FCA122A0}"/>
      </w:docPartPr>
      <w:docPartBody>
        <w:p w:rsidR="003617D9" w:rsidRDefault="008F1BA3" w:rsidP="008F1BA3">
          <w:pPr>
            <w:pStyle w:val="9272387729A343F6BD8F8B07E013CC4E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F65B27A72F264AC0AE21BC641E57D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260F7-49A4-41A0-9D7B-D49A7472E7CC}"/>
      </w:docPartPr>
      <w:docPartBody>
        <w:p w:rsidR="003617D9" w:rsidRDefault="008F1BA3" w:rsidP="008F1BA3">
          <w:pPr>
            <w:pStyle w:val="F65B27A72F264AC0AE21BC641E57DD2E1"/>
          </w:pPr>
          <w:r w:rsidRPr="00EA5381">
            <w:rPr>
              <w:rStyle w:val="Platzhaltertext"/>
            </w:rPr>
            <w:t>Text</w:t>
          </w:r>
        </w:p>
      </w:docPartBody>
    </w:docPart>
    <w:docPart>
      <w:docPartPr>
        <w:name w:val="06FB6E95A56346298A26BF35AA26A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8634D-F859-402D-9B2A-5D9EE5F21D5A}"/>
      </w:docPartPr>
      <w:docPartBody>
        <w:p w:rsidR="003617D9" w:rsidRDefault="008F1BA3" w:rsidP="008F1BA3">
          <w:pPr>
            <w:pStyle w:val="06FB6E95A56346298A26BF35AA26A55B1"/>
          </w:pPr>
          <w:r w:rsidRPr="00112590">
            <w:rPr>
              <w:rStyle w:val="Platzhaltertext"/>
            </w:rPr>
            <w:t>Text</w:t>
          </w:r>
        </w:p>
      </w:docPartBody>
    </w:docPart>
    <w:docPart>
      <w:docPartPr>
        <w:name w:val="A8D890025B0F449086E2DBCEBB824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96AD6-52BC-42E4-AFB7-BC5E8FC534A1}"/>
      </w:docPartPr>
      <w:docPartBody>
        <w:p w:rsidR="003617D9" w:rsidRDefault="008F1BA3" w:rsidP="008F1BA3">
          <w:pPr>
            <w:pStyle w:val="A8D890025B0F449086E2DBCEBB824B4C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396058BD0B3E4F9B93E74FA9EF3C0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0B86D-CB82-4DCB-939B-AD8995FDA31E}"/>
      </w:docPartPr>
      <w:docPartBody>
        <w:p w:rsidR="003617D9" w:rsidRDefault="008F1BA3" w:rsidP="008F1BA3">
          <w:pPr>
            <w:pStyle w:val="396058BD0B3E4F9B93E74FA9EF3C0A17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43998CF4AAEE4BE5B049C19F296A5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9B79B-0011-4FD1-AC96-B405540374D4}"/>
      </w:docPartPr>
      <w:docPartBody>
        <w:p w:rsidR="003617D9" w:rsidRDefault="008F1BA3" w:rsidP="008F1BA3">
          <w:pPr>
            <w:pStyle w:val="43998CF4AAEE4BE5B049C19F296A58AF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5CB82F8576D24897A3E5AF98B45B6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451C9-4DA7-4D4D-A683-C2FCDCA940D6}"/>
      </w:docPartPr>
      <w:docPartBody>
        <w:p w:rsidR="003617D9" w:rsidRDefault="008F1BA3" w:rsidP="008F1BA3">
          <w:pPr>
            <w:pStyle w:val="5CB82F8576D24897A3E5AF98B45B6C31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BB644F9DB2114541B69A40B97C01A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AE5D2-FCB8-42E7-BD49-2A426CAEAD1F}"/>
      </w:docPartPr>
      <w:docPartBody>
        <w:p w:rsidR="003617D9" w:rsidRDefault="008F1BA3" w:rsidP="008F1BA3">
          <w:pPr>
            <w:pStyle w:val="BB644F9DB2114541B69A40B97C01A798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BE91E3E526634ADE815AE24D6236D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9AEA4-FD90-4D0F-BB19-5575BED61EA3}"/>
      </w:docPartPr>
      <w:docPartBody>
        <w:p w:rsidR="003617D9" w:rsidRDefault="008F1BA3" w:rsidP="008F1BA3">
          <w:pPr>
            <w:pStyle w:val="BE91E3E526634ADE815AE24D6236D5EA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C77CE5F68B49491491906D4A9F27A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6FA8A-5010-4575-B0BD-39812C6A4AF3}"/>
      </w:docPartPr>
      <w:docPartBody>
        <w:p w:rsidR="003617D9" w:rsidRDefault="008F1BA3" w:rsidP="008F1BA3">
          <w:pPr>
            <w:pStyle w:val="C77CE5F68B49491491906D4A9F27A9D81"/>
          </w:pPr>
          <w:r w:rsidRPr="00A9443B">
            <w:rPr>
              <w:rStyle w:val="Platzhaltertext"/>
            </w:rPr>
            <w:t>Text</w:t>
          </w:r>
        </w:p>
      </w:docPartBody>
    </w:docPart>
    <w:docPart>
      <w:docPartPr>
        <w:name w:val="459101E2BAD2437F8F536564A51F3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2F100-2EEF-4DE2-B573-D7F47C3B32E0}"/>
      </w:docPartPr>
      <w:docPartBody>
        <w:p w:rsidR="003617D9" w:rsidRDefault="008F1BA3" w:rsidP="008F1BA3">
          <w:pPr>
            <w:pStyle w:val="459101E2BAD2437F8F536564A51F3DF91"/>
          </w:pPr>
          <w:r w:rsidRPr="00BB334C">
            <w:rPr>
              <w:rStyle w:val="Platzhaltertext"/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1824B03219404495BFF94938B80FB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96211-A668-41D3-B683-0308068B9E5F}"/>
      </w:docPartPr>
      <w:docPartBody>
        <w:p w:rsidR="003617D9" w:rsidRDefault="008F1BA3" w:rsidP="008F1BA3">
          <w:pPr>
            <w:pStyle w:val="1824B03219404495BFF94938B80FB7D91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C221ADD9B8BA4CD0A3A46CDD035F4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5DECB-405D-4707-8595-EA80BF7A57AE}"/>
      </w:docPartPr>
      <w:docPartBody>
        <w:p w:rsidR="003617D9" w:rsidRDefault="008F1BA3" w:rsidP="008F1BA3">
          <w:pPr>
            <w:pStyle w:val="C221ADD9B8BA4CD0A3A46CDD035F423A1"/>
          </w:pPr>
          <w:r w:rsidRPr="00A9443B"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05"/>
    <w:rsid w:val="003617D9"/>
    <w:rsid w:val="008F1BA3"/>
    <w:rsid w:val="00B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1BA3"/>
    <w:rPr>
      <w:color w:val="808080"/>
    </w:rPr>
  </w:style>
  <w:style w:type="paragraph" w:customStyle="1" w:styleId="6EB39E44FB8B46C398278DC357BAFD99">
    <w:name w:val="6EB39E44FB8B46C398278DC357BAFD99"/>
    <w:rsid w:val="00B04B05"/>
  </w:style>
  <w:style w:type="paragraph" w:customStyle="1" w:styleId="A8764D916BE844E59717D01253BB47D3">
    <w:name w:val="A8764D916BE844E59717D01253BB47D3"/>
    <w:rsid w:val="008F1BA3"/>
    <w:rPr>
      <w:rFonts w:eastAsiaTheme="minorHAnsi"/>
      <w:lang w:eastAsia="en-US"/>
    </w:rPr>
  </w:style>
  <w:style w:type="paragraph" w:customStyle="1" w:styleId="0D91A6396FB74E0897D858C6E4BA08241">
    <w:name w:val="0D91A6396FB74E0897D858C6E4BA08241"/>
    <w:rsid w:val="008F1BA3"/>
    <w:rPr>
      <w:rFonts w:eastAsiaTheme="minorHAnsi"/>
      <w:lang w:eastAsia="en-US"/>
    </w:rPr>
  </w:style>
  <w:style w:type="paragraph" w:customStyle="1" w:styleId="A5514E8DA2564EFCBADA484217A86E931">
    <w:name w:val="A5514E8DA2564EFCBADA484217A86E931"/>
    <w:rsid w:val="008F1BA3"/>
    <w:rPr>
      <w:rFonts w:eastAsiaTheme="minorHAnsi"/>
      <w:lang w:eastAsia="en-US"/>
    </w:rPr>
  </w:style>
  <w:style w:type="paragraph" w:customStyle="1" w:styleId="AA7D39FE7B194D93AEA5806832AB10ED1">
    <w:name w:val="AA7D39FE7B194D93AEA5806832AB10ED1"/>
    <w:rsid w:val="008F1BA3"/>
    <w:rPr>
      <w:rFonts w:eastAsiaTheme="minorHAnsi"/>
      <w:lang w:eastAsia="en-US"/>
    </w:rPr>
  </w:style>
  <w:style w:type="paragraph" w:customStyle="1" w:styleId="89AECEEE8FB044439473E7917E4A58F01">
    <w:name w:val="89AECEEE8FB044439473E7917E4A58F01"/>
    <w:rsid w:val="008F1BA3"/>
    <w:rPr>
      <w:rFonts w:eastAsiaTheme="minorHAnsi"/>
      <w:lang w:eastAsia="en-US"/>
    </w:rPr>
  </w:style>
  <w:style w:type="paragraph" w:customStyle="1" w:styleId="C4D8923F286B49F08975BA13B1DC2BFF1">
    <w:name w:val="C4D8923F286B49F08975BA13B1DC2BFF1"/>
    <w:rsid w:val="008F1BA3"/>
    <w:rPr>
      <w:rFonts w:eastAsiaTheme="minorHAnsi"/>
      <w:lang w:eastAsia="en-US"/>
    </w:rPr>
  </w:style>
  <w:style w:type="paragraph" w:customStyle="1" w:styleId="1824B03219404495BFF94938B80FB7D91">
    <w:name w:val="1824B03219404495BFF94938B80FB7D91"/>
    <w:rsid w:val="008F1BA3"/>
    <w:rPr>
      <w:rFonts w:eastAsiaTheme="minorHAnsi"/>
      <w:lang w:eastAsia="en-US"/>
    </w:rPr>
  </w:style>
  <w:style w:type="paragraph" w:customStyle="1" w:styleId="FA953380703B474BBD62581B3A1EE32E1">
    <w:name w:val="FA953380703B474BBD62581B3A1EE32E1"/>
    <w:rsid w:val="008F1BA3"/>
    <w:rPr>
      <w:rFonts w:eastAsiaTheme="minorHAnsi"/>
      <w:lang w:eastAsia="en-US"/>
    </w:rPr>
  </w:style>
  <w:style w:type="paragraph" w:customStyle="1" w:styleId="C221ADD9B8BA4CD0A3A46CDD035F423A1">
    <w:name w:val="C221ADD9B8BA4CD0A3A46CDD035F423A1"/>
    <w:rsid w:val="008F1BA3"/>
    <w:rPr>
      <w:rFonts w:eastAsiaTheme="minorHAnsi"/>
      <w:lang w:eastAsia="en-US"/>
    </w:rPr>
  </w:style>
  <w:style w:type="paragraph" w:customStyle="1" w:styleId="9272387729A343F6BD8F8B07E013CC4E1">
    <w:name w:val="9272387729A343F6BD8F8B07E013CC4E1"/>
    <w:rsid w:val="008F1BA3"/>
    <w:rPr>
      <w:rFonts w:eastAsiaTheme="minorHAnsi"/>
      <w:lang w:eastAsia="en-US"/>
    </w:rPr>
  </w:style>
  <w:style w:type="paragraph" w:customStyle="1" w:styleId="F65B27A72F264AC0AE21BC641E57DD2E1">
    <w:name w:val="F65B27A72F264AC0AE21BC641E57DD2E1"/>
    <w:rsid w:val="008F1BA3"/>
    <w:rPr>
      <w:rFonts w:eastAsiaTheme="minorHAnsi"/>
      <w:lang w:eastAsia="en-US"/>
    </w:rPr>
  </w:style>
  <w:style w:type="paragraph" w:customStyle="1" w:styleId="A8D890025B0F449086E2DBCEBB824B4C1">
    <w:name w:val="A8D890025B0F449086E2DBCEBB824B4C1"/>
    <w:rsid w:val="008F1BA3"/>
    <w:rPr>
      <w:rFonts w:eastAsiaTheme="minorHAnsi"/>
      <w:lang w:eastAsia="en-US"/>
    </w:rPr>
  </w:style>
  <w:style w:type="paragraph" w:customStyle="1" w:styleId="06FB6E95A56346298A26BF35AA26A55B1">
    <w:name w:val="06FB6E95A56346298A26BF35AA26A55B1"/>
    <w:rsid w:val="008F1BA3"/>
    <w:rPr>
      <w:rFonts w:eastAsiaTheme="minorHAnsi"/>
      <w:lang w:eastAsia="en-US"/>
    </w:rPr>
  </w:style>
  <w:style w:type="paragraph" w:customStyle="1" w:styleId="396058BD0B3E4F9B93E74FA9EF3C0A171">
    <w:name w:val="396058BD0B3E4F9B93E74FA9EF3C0A171"/>
    <w:rsid w:val="008F1BA3"/>
    <w:rPr>
      <w:rFonts w:eastAsiaTheme="minorHAnsi"/>
      <w:lang w:eastAsia="en-US"/>
    </w:rPr>
  </w:style>
  <w:style w:type="paragraph" w:customStyle="1" w:styleId="459101E2BAD2437F8F536564A51F3DF91">
    <w:name w:val="459101E2BAD2437F8F536564A51F3DF91"/>
    <w:rsid w:val="008F1BA3"/>
    <w:rPr>
      <w:rFonts w:eastAsiaTheme="minorHAnsi"/>
      <w:lang w:eastAsia="en-US"/>
    </w:rPr>
  </w:style>
  <w:style w:type="paragraph" w:customStyle="1" w:styleId="43998CF4AAEE4BE5B049C19F296A58AF1">
    <w:name w:val="43998CF4AAEE4BE5B049C19F296A58AF1"/>
    <w:rsid w:val="008F1BA3"/>
    <w:rPr>
      <w:rFonts w:eastAsiaTheme="minorHAnsi"/>
      <w:lang w:eastAsia="en-US"/>
    </w:rPr>
  </w:style>
  <w:style w:type="paragraph" w:customStyle="1" w:styleId="5CB82F8576D24897A3E5AF98B45B6C311">
    <w:name w:val="5CB82F8576D24897A3E5AF98B45B6C311"/>
    <w:rsid w:val="008F1BA3"/>
    <w:rPr>
      <w:rFonts w:eastAsiaTheme="minorHAnsi"/>
      <w:lang w:eastAsia="en-US"/>
    </w:rPr>
  </w:style>
  <w:style w:type="paragraph" w:customStyle="1" w:styleId="BB644F9DB2114541B69A40B97C01A7981">
    <w:name w:val="BB644F9DB2114541B69A40B97C01A7981"/>
    <w:rsid w:val="008F1BA3"/>
    <w:rPr>
      <w:rFonts w:eastAsiaTheme="minorHAnsi"/>
      <w:lang w:eastAsia="en-US"/>
    </w:rPr>
  </w:style>
  <w:style w:type="paragraph" w:customStyle="1" w:styleId="BE91E3E526634ADE815AE24D6236D5EA1">
    <w:name w:val="BE91E3E526634ADE815AE24D6236D5EA1"/>
    <w:rsid w:val="008F1BA3"/>
    <w:rPr>
      <w:rFonts w:eastAsiaTheme="minorHAnsi"/>
      <w:lang w:eastAsia="en-US"/>
    </w:rPr>
  </w:style>
  <w:style w:type="paragraph" w:customStyle="1" w:styleId="C77CE5F68B49491491906D4A9F27A9D81">
    <w:name w:val="C77CE5F68B49491491906D4A9F27A9D81"/>
    <w:rsid w:val="008F1B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Malinowski</dc:creator>
  <cp:keywords/>
  <dc:description/>
  <cp:lastModifiedBy>WiF Zentrum</cp:lastModifiedBy>
  <cp:revision>21</cp:revision>
  <dcterms:created xsi:type="dcterms:W3CDTF">2023-08-28T14:58:00Z</dcterms:created>
  <dcterms:modified xsi:type="dcterms:W3CDTF">2024-04-18T21:26:00Z</dcterms:modified>
</cp:coreProperties>
</file>